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5047639" r:id="rId9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330DB5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330DB5">
              <w:rPr>
                <w:b/>
                <w:bCs/>
              </w:rPr>
              <w:t>3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6D98" w:rsidRPr="007B6BF2" w:rsidRDefault="00876D98" w:rsidP="00876D98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7B6BF2">
        <w:rPr>
          <w:rFonts w:ascii="Arial" w:hAnsi="Arial" w:cs="Arial"/>
          <w:color w:val="000000"/>
          <w:sz w:val="20"/>
          <w:szCs w:val="20"/>
        </w:rPr>
        <w:t>-</w:t>
      </w:r>
      <w:r w:rsidRPr="007B6BF2">
        <w:rPr>
          <w:rFonts w:ascii="Arial" w:hAnsi="Arial" w:cs="Arial"/>
          <w:b/>
          <w:color w:val="000000"/>
          <w:sz w:val="20"/>
          <w:szCs w:val="20"/>
        </w:rPr>
        <w:t xml:space="preserve">CLEITON DE SOUZA COMERCIAL ME, </w:t>
      </w:r>
      <w:r w:rsidRPr="007B6BF2">
        <w:rPr>
          <w:rFonts w:ascii="Arial" w:hAnsi="Arial" w:cs="Arial"/>
          <w:color w:val="000000"/>
          <w:sz w:val="20"/>
          <w:szCs w:val="20"/>
        </w:rPr>
        <w:t>CNPJ/MF nº 18.531.205/0001-69, com sede à Rua José de Anchieta, 229, bairro centro, Alfredo Wagner-SC, CEP 88450-000, representada neste ato, por seu representante legal, o senhor Cleiton de Souza, portador da cédula de identidade RG. nº 5.259.582-0, SSP/SC, CPF/MF nº. 072.051.509-22.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217"/>
        <w:gridCol w:w="1142"/>
        <w:gridCol w:w="1321"/>
        <w:gridCol w:w="1291"/>
      </w:tblGrid>
      <w:tr w:rsidR="00A66561" w:rsidRPr="00C5211F" w:rsidTr="00A66561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11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11F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A66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11F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11F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11F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Açúcar refinado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C5211F">
              <w:rPr>
                <w:rFonts w:ascii="Arial" w:hAnsi="Arial" w:cs="Arial"/>
                <w:sz w:val="20"/>
                <w:szCs w:val="20"/>
              </w:rPr>
              <w:t xml:space="preserve"> 01 KG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Água sanitária Frasco 1 litro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1.490,00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Arroz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parboilizado</w:t>
            </w:r>
            <w:proofErr w:type="spellEnd"/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tipo 1 pacote 05 kg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5.950,00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Bolacha salgada pacote 400G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 xml:space="preserve">Água e Sal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5.120,00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Café solúvel granulado tradição frasco 200G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Canela em pó frasco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Cera auto brilho líquida amarela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lata 750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416,40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Cloro frasco de 01 litro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Coador de pano para café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tamanho 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Mascara Descartável c/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elastico</w:t>
            </w:r>
            <w:proofErr w:type="spellEnd"/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 xml:space="preserve">pacote c/ 100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Unidd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146,90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Pimenta moída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 xml:space="preserve">frasco 30 G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Sabão em barra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glicerinado</w:t>
            </w:r>
            <w:proofErr w:type="spellEnd"/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pacote 5 unidades de 200G - de álcool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1.497,00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Sabão em pó lava roupa branca e colorida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>pacote 1 kg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1.625,00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Saco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 xml:space="preserve">plástico rolo c/100 unidades de  28cmx40cm para 05 kg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1.142,50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Suco de uva integral sem adição de açúcar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5211F">
              <w:rPr>
                <w:rFonts w:ascii="Arial" w:hAnsi="Arial" w:cs="Arial"/>
                <w:sz w:val="20"/>
                <w:szCs w:val="20"/>
              </w:rPr>
              <w:t xml:space="preserve">e adoçantes frasco de 1,5 </w:t>
            </w:r>
            <w:proofErr w:type="spellStart"/>
            <w:r w:rsidRPr="00C5211F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4.695,00</w:t>
            </w:r>
          </w:p>
        </w:tc>
      </w:tr>
      <w:tr w:rsidR="00A66561" w:rsidRPr="00C5211F" w:rsidTr="00A66561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 xml:space="preserve">Vassoura nylon c/ cabo, boa qualidade largura mínima de 29 </w:t>
            </w:r>
            <w:proofErr w:type="gramStart"/>
            <w:r w:rsidRPr="00C5211F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41007B" w:rsidP="00C52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1.125,00</w:t>
            </w:r>
          </w:p>
        </w:tc>
      </w:tr>
      <w:tr w:rsidR="00C5211F" w:rsidRPr="00C5211F" w:rsidTr="00A66561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11F" w:rsidRPr="00C5211F" w:rsidRDefault="00C5211F" w:rsidP="00C5211F">
            <w:pPr>
              <w:rPr>
                <w:rFonts w:ascii="Arial" w:hAnsi="Arial" w:cs="Arial"/>
                <w:sz w:val="20"/>
                <w:szCs w:val="20"/>
              </w:rPr>
            </w:pPr>
            <w:r w:rsidRPr="00C52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C5211F" w:rsidP="00C521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1F" w:rsidRPr="00C5211F" w:rsidRDefault="00C5211F" w:rsidP="00C5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total R$ </w:t>
            </w:r>
            <w:r w:rsidR="0041007B">
              <w:rPr>
                <w:rFonts w:ascii="Arial" w:hAnsi="Arial" w:cs="Arial"/>
                <w:b/>
                <w:sz w:val="20"/>
                <w:szCs w:val="20"/>
              </w:rPr>
              <w:t>24.654,70</w:t>
            </w:r>
          </w:p>
        </w:tc>
      </w:tr>
    </w:tbl>
    <w:p w:rsidR="000E009C" w:rsidRDefault="000E009C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CC6" w:rsidRDefault="00733CC6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523F7" w:rsidRDefault="005E21D2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Cleiton de Souza</w:t>
      </w:r>
    </w:p>
    <w:p w:rsidR="00B67F35" w:rsidRPr="000C67B0" w:rsidRDefault="005E21D2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Cleiton de Souza Comercial</w:t>
      </w:r>
      <w:r w:rsidR="00650CC0">
        <w:rPr>
          <w:rFonts w:ascii="Arial" w:hAnsi="Arial" w:cs="Arial"/>
          <w:color w:val="000000"/>
          <w:sz w:val="20"/>
          <w:szCs w:val="20"/>
        </w:rPr>
        <w:t xml:space="preserve"> ME.</w:t>
      </w:r>
      <w:bookmarkStart w:id="0" w:name="_GoBack"/>
      <w:bookmarkEnd w:id="0"/>
    </w:p>
    <w:sectPr w:rsidR="00B67F35" w:rsidRPr="000C67B0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20" w:rsidRDefault="006F1B20" w:rsidP="008718DB">
      <w:r>
        <w:separator/>
      </w:r>
    </w:p>
  </w:endnote>
  <w:endnote w:type="continuationSeparator" w:id="0">
    <w:p w:rsidR="006F1B20" w:rsidRDefault="006F1B20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A73818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A73818">
      <w:rPr>
        <w:rStyle w:val="Nmerodepgina"/>
        <w:rFonts w:ascii="Verdana" w:hAnsi="Verdana"/>
        <w:b/>
        <w:noProof/>
        <w:color w:val="1F497D"/>
        <w:sz w:val="20"/>
        <w:szCs w:val="20"/>
      </w:rPr>
      <w:t>4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6F1B20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20" w:rsidRDefault="006F1B20" w:rsidP="008718DB">
      <w:r>
        <w:separator/>
      </w:r>
    </w:p>
  </w:footnote>
  <w:footnote w:type="continuationSeparator" w:id="0">
    <w:p w:rsidR="006F1B20" w:rsidRDefault="006F1B20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0AE0"/>
    <w:rsid w:val="000172EB"/>
    <w:rsid w:val="00032B07"/>
    <w:rsid w:val="00045D53"/>
    <w:rsid w:val="00053A4A"/>
    <w:rsid w:val="00071060"/>
    <w:rsid w:val="0007435A"/>
    <w:rsid w:val="00081FF8"/>
    <w:rsid w:val="00095653"/>
    <w:rsid w:val="000A471B"/>
    <w:rsid w:val="000A52FF"/>
    <w:rsid w:val="000C0A46"/>
    <w:rsid w:val="000C16BD"/>
    <w:rsid w:val="000C67B0"/>
    <w:rsid w:val="000E009C"/>
    <w:rsid w:val="000E6D15"/>
    <w:rsid w:val="00103731"/>
    <w:rsid w:val="00113D7F"/>
    <w:rsid w:val="00130A4C"/>
    <w:rsid w:val="00135375"/>
    <w:rsid w:val="00140A60"/>
    <w:rsid w:val="0014260B"/>
    <w:rsid w:val="00146087"/>
    <w:rsid w:val="00161758"/>
    <w:rsid w:val="0017578A"/>
    <w:rsid w:val="0018135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1724A"/>
    <w:rsid w:val="00220283"/>
    <w:rsid w:val="00247940"/>
    <w:rsid w:val="00250D97"/>
    <w:rsid w:val="002B59FE"/>
    <w:rsid w:val="002C0F3C"/>
    <w:rsid w:val="002C268F"/>
    <w:rsid w:val="002D3A24"/>
    <w:rsid w:val="002D52B9"/>
    <w:rsid w:val="002D6CD0"/>
    <w:rsid w:val="002E3A06"/>
    <w:rsid w:val="002F01BB"/>
    <w:rsid w:val="00306951"/>
    <w:rsid w:val="003141B0"/>
    <w:rsid w:val="00330DB5"/>
    <w:rsid w:val="00334D52"/>
    <w:rsid w:val="00336E27"/>
    <w:rsid w:val="003425AC"/>
    <w:rsid w:val="003453A3"/>
    <w:rsid w:val="00345611"/>
    <w:rsid w:val="00363AFB"/>
    <w:rsid w:val="003804B5"/>
    <w:rsid w:val="003923F4"/>
    <w:rsid w:val="003B42BA"/>
    <w:rsid w:val="003D3ABF"/>
    <w:rsid w:val="003E4326"/>
    <w:rsid w:val="003E464D"/>
    <w:rsid w:val="003E7E68"/>
    <w:rsid w:val="00400E88"/>
    <w:rsid w:val="0041007B"/>
    <w:rsid w:val="004223BB"/>
    <w:rsid w:val="00431EE5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15DB4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6F39"/>
    <w:rsid w:val="00583981"/>
    <w:rsid w:val="00587D85"/>
    <w:rsid w:val="005A5DD2"/>
    <w:rsid w:val="005B0671"/>
    <w:rsid w:val="005B0979"/>
    <w:rsid w:val="005C0AC5"/>
    <w:rsid w:val="005C20DF"/>
    <w:rsid w:val="005C24C4"/>
    <w:rsid w:val="005C5E11"/>
    <w:rsid w:val="005E21D2"/>
    <w:rsid w:val="005E2DF6"/>
    <w:rsid w:val="005F6C3F"/>
    <w:rsid w:val="00600AEE"/>
    <w:rsid w:val="00607D23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73F86"/>
    <w:rsid w:val="00681FDA"/>
    <w:rsid w:val="00690CD0"/>
    <w:rsid w:val="00692DA8"/>
    <w:rsid w:val="006B0D3B"/>
    <w:rsid w:val="006F1B20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4787"/>
    <w:rsid w:val="00781289"/>
    <w:rsid w:val="00795196"/>
    <w:rsid w:val="007A1A71"/>
    <w:rsid w:val="007B3323"/>
    <w:rsid w:val="007B63A9"/>
    <w:rsid w:val="007B7944"/>
    <w:rsid w:val="007E2007"/>
    <w:rsid w:val="007E4314"/>
    <w:rsid w:val="00803245"/>
    <w:rsid w:val="00814F15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A74F7"/>
    <w:rsid w:val="008B7F65"/>
    <w:rsid w:val="008D74A7"/>
    <w:rsid w:val="008D76D8"/>
    <w:rsid w:val="008E728E"/>
    <w:rsid w:val="008F1DDB"/>
    <w:rsid w:val="008F5926"/>
    <w:rsid w:val="0090337A"/>
    <w:rsid w:val="00904D80"/>
    <w:rsid w:val="00906954"/>
    <w:rsid w:val="00916D0B"/>
    <w:rsid w:val="009223C4"/>
    <w:rsid w:val="0092638D"/>
    <w:rsid w:val="00935A1C"/>
    <w:rsid w:val="00937215"/>
    <w:rsid w:val="00937D65"/>
    <w:rsid w:val="00992463"/>
    <w:rsid w:val="00995AFF"/>
    <w:rsid w:val="009A3B31"/>
    <w:rsid w:val="009B269C"/>
    <w:rsid w:val="009B3C85"/>
    <w:rsid w:val="009B5C0E"/>
    <w:rsid w:val="009C0A83"/>
    <w:rsid w:val="009C3B19"/>
    <w:rsid w:val="009C566A"/>
    <w:rsid w:val="00A10D05"/>
    <w:rsid w:val="00A14FCC"/>
    <w:rsid w:val="00A27B2D"/>
    <w:rsid w:val="00A30646"/>
    <w:rsid w:val="00A318C0"/>
    <w:rsid w:val="00A45FC2"/>
    <w:rsid w:val="00A47C14"/>
    <w:rsid w:val="00A56C0A"/>
    <w:rsid w:val="00A66561"/>
    <w:rsid w:val="00A73818"/>
    <w:rsid w:val="00A765FF"/>
    <w:rsid w:val="00A911B1"/>
    <w:rsid w:val="00A96E97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50AC5"/>
    <w:rsid w:val="00B5280B"/>
    <w:rsid w:val="00B67F35"/>
    <w:rsid w:val="00B753C0"/>
    <w:rsid w:val="00B81505"/>
    <w:rsid w:val="00BB7EFF"/>
    <w:rsid w:val="00BC23EE"/>
    <w:rsid w:val="00BC3064"/>
    <w:rsid w:val="00BE7777"/>
    <w:rsid w:val="00BE7CE0"/>
    <w:rsid w:val="00BF74C0"/>
    <w:rsid w:val="00C05A91"/>
    <w:rsid w:val="00C20A1D"/>
    <w:rsid w:val="00C24248"/>
    <w:rsid w:val="00C24E9D"/>
    <w:rsid w:val="00C309E2"/>
    <w:rsid w:val="00C310F1"/>
    <w:rsid w:val="00C36BC4"/>
    <w:rsid w:val="00C5211F"/>
    <w:rsid w:val="00C55A00"/>
    <w:rsid w:val="00C60784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F08A4"/>
    <w:rsid w:val="00CF099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B4EB3"/>
    <w:rsid w:val="00DB54E3"/>
    <w:rsid w:val="00DC1780"/>
    <w:rsid w:val="00DD2657"/>
    <w:rsid w:val="00DE08C1"/>
    <w:rsid w:val="00DE5D0C"/>
    <w:rsid w:val="00E02F0A"/>
    <w:rsid w:val="00E05C6B"/>
    <w:rsid w:val="00E3177F"/>
    <w:rsid w:val="00E62B28"/>
    <w:rsid w:val="00E66F5F"/>
    <w:rsid w:val="00E872D8"/>
    <w:rsid w:val="00E87DCA"/>
    <w:rsid w:val="00EA609F"/>
    <w:rsid w:val="00EA671A"/>
    <w:rsid w:val="00EB4EDA"/>
    <w:rsid w:val="00EB7BD7"/>
    <w:rsid w:val="00EE6A26"/>
    <w:rsid w:val="00EE7F09"/>
    <w:rsid w:val="00F043A6"/>
    <w:rsid w:val="00F06706"/>
    <w:rsid w:val="00F07208"/>
    <w:rsid w:val="00F43E86"/>
    <w:rsid w:val="00F50CFB"/>
    <w:rsid w:val="00F523F7"/>
    <w:rsid w:val="00F55F83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13</cp:revision>
  <cp:lastPrinted>2019-05-22T18:58:00Z</cp:lastPrinted>
  <dcterms:created xsi:type="dcterms:W3CDTF">2019-07-19T16:12:00Z</dcterms:created>
  <dcterms:modified xsi:type="dcterms:W3CDTF">2019-07-19T16:20:00Z</dcterms:modified>
</cp:coreProperties>
</file>